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827" w:rsidRDefault="00965060" w:rsidP="00091827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Прокуратура информирует:</w:t>
      </w:r>
    </w:p>
    <w:p w:rsidR="00091827" w:rsidRDefault="008D7089" w:rsidP="00091827">
      <w:pPr>
        <w:suppressAutoHyphens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Приговором Октябрьского районного суда</w:t>
      </w:r>
      <w:r w:rsidR="00091827">
        <w:rPr>
          <w:rFonts w:ascii="Times New Roman" w:eastAsia="Times New Roman" w:hAnsi="Times New Roman"/>
          <w:sz w:val="28"/>
          <w:szCs w:val="28"/>
          <w:lang w:eastAsia="ru-RU"/>
        </w:rPr>
        <w:t xml:space="preserve"> Санкт-Петербурга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24.01.2022</w:t>
      </w:r>
      <w:r w:rsidR="00091827">
        <w:rPr>
          <w:rFonts w:ascii="Times New Roman" w:eastAsia="Times New Roman" w:hAnsi="Times New Roman"/>
          <w:sz w:val="28"/>
          <w:szCs w:val="28"/>
          <w:lang w:eastAsia="ru-RU"/>
        </w:rPr>
        <w:t xml:space="preserve"> Гусев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Никит</w:t>
      </w:r>
      <w:r w:rsidR="004B5C2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Олегович</w:t>
      </w:r>
      <w:r w:rsidR="000918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E8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5A4E8F">
        <w:rPr>
          <w:rFonts w:ascii="Times New Roman" w:eastAsia="Times New Roman" w:hAnsi="Times New Roman"/>
          <w:sz w:val="28"/>
          <w:szCs w:val="28"/>
          <w:lang w:eastAsia="ru-RU"/>
        </w:rPr>
        <w:t xml:space="preserve"> г.р.</w:t>
      </w:r>
      <w:r w:rsidR="004B5C2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осужден</w:t>
      </w:r>
      <w:r w:rsidR="005A4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4E8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9182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4B5C2A"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159 </w:t>
      </w:r>
      <w:r w:rsidR="00091827">
        <w:rPr>
          <w:rFonts w:ascii="Times New Roman" w:eastAsia="Times New Roman" w:hAnsi="Times New Roman"/>
          <w:sz w:val="28"/>
          <w:szCs w:val="28"/>
          <w:lang w:eastAsia="ru-RU"/>
        </w:rPr>
        <w:t>УК РФ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мошенничество, то есть хищени</w:t>
      </w:r>
      <w:r w:rsidR="0064375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путем обмана с причинением значительного ущерба гражданину</w:t>
      </w:r>
      <w:r w:rsidR="0009182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091827">
        <w:rPr>
          <w:rFonts w:ascii="Times New Roman" w:hAnsi="Times New Roman"/>
          <w:sz w:val="28"/>
          <w:szCs w:val="28"/>
        </w:rPr>
        <w:t xml:space="preserve"> </w:t>
      </w:r>
    </w:p>
    <w:p w:rsidR="008D7089" w:rsidRDefault="00091827" w:rsidP="00091827">
      <w:pPr>
        <w:suppressAutoHyphens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464D13">
        <w:rPr>
          <w:rFonts w:ascii="Times New Roman" w:hAnsi="Times New Roman"/>
          <w:sz w:val="28"/>
          <w:szCs w:val="28"/>
        </w:rPr>
        <w:t>ранее судимый</w:t>
      </w:r>
      <w:r w:rsidR="008D7089">
        <w:rPr>
          <w:rFonts w:ascii="Times New Roman" w:hAnsi="Times New Roman"/>
          <w:sz w:val="28"/>
          <w:szCs w:val="28"/>
        </w:rPr>
        <w:t xml:space="preserve"> Гусев Н.О. нашел на интернет-сайте «</w:t>
      </w:r>
      <w:proofErr w:type="spellStart"/>
      <w:r w:rsidR="008D7089">
        <w:rPr>
          <w:rFonts w:ascii="Times New Roman" w:hAnsi="Times New Roman"/>
          <w:sz w:val="28"/>
          <w:szCs w:val="28"/>
        </w:rPr>
        <w:t>Авито</w:t>
      </w:r>
      <w:proofErr w:type="spellEnd"/>
      <w:r w:rsidR="008D7089">
        <w:rPr>
          <w:rFonts w:ascii="Times New Roman" w:hAnsi="Times New Roman"/>
          <w:sz w:val="28"/>
          <w:szCs w:val="28"/>
        </w:rPr>
        <w:t xml:space="preserve">» объявление о продаже мобильного телефона «Айфон8», размещенное </w:t>
      </w:r>
      <w:proofErr w:type="spellStart"/>
      <w:r w:rsidR="008D7089">
        <w:rPr>
          <w:rFonts w:ascii="Times New Roman" w:hAnsi="Times New Roman"/>
          <w:sz w:val="28"/>
          <w:szCs w:val="28"/>
        </w:rPr>
        <w:t>Шороховым</w:t>
      </w:r>
      <w:proofErr w:type="spellEnd"/>
      <w:r w:rsidR="008D7089">
        <w:rPr>
          <w:rFonts w:ascii="Times New Roman" w:hAnsi="Times New Roman"/>
          <w:sz w:val="28"/>
          <w:szCs w:val="28"/>
        </w:rPr>
        <w:t xml:space="preserve"> Е.Б. </w:t>
      </w:r>
      <w:r w:rsidR="004B5C2A">
        <w:rPr>
          <w:rFonts w:ascii="Times New Roman" w:hAnsi="Times New Roman"/>
          <w:sz w:val="28"/>
          <w:szCs w:val="28"/>
        </w:rPr>
        <w:t xml:space="preserve">и договорился о встрече </w:t>
      </w:r>
      <w:r w:rsidR="00643755">
        <w:rPr>
          <w:rFonts w:ascii="Times New Roman" w:hAnsi="Times New Roman"/>
          <w:sz w:val="28"/>
          <w:szCs w:val="28"/>
        </w:rPr>
        <w:t>с</w:t>
      </w:r>
      <w:r w:rsidR="008D7089">
        <w:rPr>
          <w:rFonts w:ascii="Times New Roman" w:hAnsi="Times New Roman"/>
          <w:sz w:val="28"/>
          <w:szCs w:val="28"/>
        </w:rPr>
        <w:t xml:space="preserve"> целью </w:t>
      </w:r>
      <w:r w:rsidR="004B5C2A">
        <w:rPr>
          <w:rFonts w:ascii="Times New Roman" w:hAnsi="Times New Roman"/>
          <w:sz w:val="28"/>
          <w:szCs w:val="28"/>
        </w:rPr>
        <w:t xml:space="preserve">якобы осуществления </w:t>
      </w:r>
      <w:r w:rsidR="008D7089">
        <w:rPr>
          <w:rFonts w:ascii="Times New Roman" w:hAnsi="Times New Roman"/>
          <w:sz w:val="28"/>
          <w:szCs w:val="28"/>
        </w:rPr>
        <w:t xml:space="preserve">покупки телефона за 17 000 руб.  </w:t>
      </w:r>
      <w:r w:rsidR="00643755">
        <w:rPr>
          <w:rFonts w:ascii="Times New Roman" w:hAnsi="Times New Roman"/>
          <w:sz w:val="28"/>
          <w:szCs w:val="28"/>
        </w:rPr>
        <w:t>В</w:t>
      </w:r>
      <w:r w:rsidR="004B5C2A">
        <w:rPr>
          <w:rFonts w:ascii="Times New Roman" w:hAnsi="Times New Roman"/>
          <w:sz w:val="28"/>
          <w:szCs w:val="28"/>
        </w:rPr>
        <w:t xml:space="preserve"> ходе </w:t>
      </w:r>
      <w:r w:rsidR="00643755">
        <w:rPr>
          <w:rFonts w:ascii="Times New Roman" w:hAnsi="Times New Roman"/>
          <w:sz w:val="28"/>
          <w:szCs w:val="28"/>
        </w:rPr>
        <w:t>встречи</w:t>
      </w:r>
      <w:r w:rsidR="004B5C2A">
        <w:rPr>
          <w:rFonts w:ascii="Times New Roman" w:hAnsi="Times New Roman"/>
          <w:sz w:val="28"/>
          <w:szCs w:val="28"/>
        </w:rPr>
        <w:t xml:space="preserve"> </w:t>
      </w:r>
      <w:r w:rsidR="00643755">
        <w:rPr>
          <w:rFonts w:ascii="Times New Roman" w:hAnsi="Times New Roman"/>
          <w:sz w:val="28"/>
          <w:szCs w:val="28"/>
        </w:rPr>
        <w:t>19.10.2021 у д. 12 по переулку Макаренко в Адмиралтейском районе г. Санкт-</w:t>
      </w:r>
      <w:proofErr w:type="gramStart"/>
      <w:r w:rsidR="00643755">
        <w:rPr>
          <w:rFonts w:ascii="Times New Roman" w:hAnsi="Times New Roman"/>
          <w:sz w:val="28"/>
          <w:szCs w:val="28"/>
        </w:rPr>
        <w:t>Петербурга  злоумышленник</w:t>
      </w:r>
      <w:proofErr w:type="gramEnd"/>
      <w:r w:rsidR="00643755">
        <w:rPr>
          <w:rFonts w:ascii="Times New Roman" w:hAnsi="Times New Roman"/>
          <w:sz w:val="28"/>
          <w:szCs w:val="28"/>
        </w:rPr>
        <w:t xml:space="preserve"> </w:t>
      </w:r>
      <w:r w:rsidR="008D7089">
        <w:rPr>
          <w:rFonts w:ascii="Times New Roman" w:hAnsi="Times New Roman"/>
          <w:sz w:val="28"/>
          <w:szCs w:val="28"/>
        </w:rPr>
        <w:t>имитирова</w:t>
      </w:r>
      <w:r w:rsidR="00643755">
        <w:rPr>
          <w:rFonts w:ascii="Times New Roman" w:hAnsi="Times New Roman"/>
          <w:sz w:val="28"/>
          <w:szCs w:val="28"/>
        </w:rPr>
        <w:t>л</w:t>
      </w:r>
      <w:r w:rsidR="008D7089">
        <w:rPr>
          <w:rFonts w:ascii="Times New Roman" w:hAnsi="Times New Roman"/>
          <w:sz w:val="28"/>
          <w:szCs w:val="28"/>
        </w:rPr>
        <w:t xml:space="preserve"> действия по переводу денежных средств на банковскую карту</w:t>
      </w:r>
      <w:r w:rsidR="00643755">
        <w:rPr>
          <w:rFonts w:ascii="Times New Roman" w:hAnsi="Times New Roman"/>
          <w:sz w:val="28"/>
          <w:szCs w:val="28"/>
        </w:rPr>
        <w:t xml:space="preserve"> молодого человека и</w:t>
      </w:r>
      <w:r w:rsidR="004B5C2A">
        <w:rPr>
          <w:rFonts w:ascii="Times New Roman" w:hAnsi="Times New Roman"/>
          <w:sz w:val="28"/>
          <w:szCs w:val="28"/>
        </w:rPr>
        <w:t xml:space="preserve"> получи</w:t>
      </w:r>
      <w:r w:rsidR="00643755">
        <w:rPr>
          <w:rFonts w:ascii="Times New Roman" w:hAnsi="Times New Roman"/>
          <w:sz w:val="28"/>
          <w:szCs w:val="28"/>
        </w:rPr>
        <w:t>в</w:t>
      </w:r>
      <w:r w:rsidR="004B5C2A">
        <w:rPr>
          <w:rFonts w:ascii="Times New Roman" w:hAnsi="Times New Roman"/>
          <w:sz w:val="28"/>
          <w:szCs w:val="28"/>
        </w:rPr>
        <w:t xml:space="preserve"> телефон</w:t>
      </w:r>
      <w:r w:rsidR="00643755">
        <w:rPr>
          <w:rFonts w:ascii="Times New Roman" w:hAnsi="Times New Roman"/>
          <w:sz w:val="28"/>
          <w:szCs w:val="28"/>
        </w:rPr>
        <w:t>,</w:t>
      </w:r>
      <w:r w:rsidR="004B5C2A">
        <w:rPr>
          <w:rFonts w:ascii="Times New Roman" w:hAnsi="Times New Roman"/>
          <w:sz w:val="28"/>
          <w:szCs w:val="28"/>
        </w:rPr>
        <w:t xml:space="preserve"> скрылся.</w:t>
      </w:r>
    </w:p>
    <w:p w:rsidR="00091827" w:rsidRDefault="00091827" w:rsidP="00091827">
      <w:pPr>
        <w:suppressAutoHyphens/>
        <w:spacing w:after="0" w:line="240" w:lineRule="auto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подсудимый вину признал</w:t>
      </w:r>
      <w:r w:rsidR="006458D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в содеянном раскаялся.</w:t>
      </w:r>
    </w:p>
    <w:p w:rsidR="00091827" w:rsidRDefault="00091827" w:rsidP="00091827">
      <w:pPr>
        <w:suppressAutoHyphens/>
        <w:spacing w:after="0" w:line="240" w:lineRule="auto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позиции государственного обвинения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64D13">
        <w:rPr>
          <w:rFonts w:ascii="Times New Roman" w:eastAsia="Times New Roman" w:hAnsi="Times New Roman"/>
          <w:sz w:val="28"/>
          <w:szCs w:val="28"/>
          <w:lang w:eastAsia="ru-RU"/>
        </w:rPr>
        <w:t xml:space="preserve">Гусев </w:t>
      </w:r>
      <w:r w:rsidR="004B5C2A">
        <w:rPr>
          <w:rFonts w:ascii="Times New Roman" w:eastAsia="Times New Roman" w:hAnsi="Times New Roman"/>
          <w:sz w:val="28"/>
          <w:szCs w:val="28"/>
          <w:lang w:eastAsia="ru-RU"/>
        </w:rPr>
        <w:t>Н.О.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 виновным в совершении указанного преступления</w:t>
      </w:r>
      <w:r w:rsidR="00464D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ему назначено наказание в виде </w:t>
      </w:r>
      <w:r w:rsidR="004B5C2A">
        <w:rPr>
          <w:rFonts w:ascii="Times New Roman" w:eastAsia="Times New Roman" w:hAnsi="Times New Roman"/>
          <w:sz w:val="28"/>
          <w:szCs w:val="28"/>
          <w:lang w:eastAsia="ru-RU"/>
        </w:rPr>
        <w:t>лишения свободы сроком на 3 года 2 месяца с отбытием наказания в исправительной колонии общего режима</w:t>
      </w:r>
      <w:r w:rsidR="00643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827" w:rsidRDefault="00091827" w:rsidP="00091827">
      <w:pPr>
        <w:suppressAutoHyphens/>
        <w:spacing w:after="0" w:line="240" w:lineRule="auto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827" w:rsidRDefault="00091827" w:rsidP="00091827">
      <w:pPr>
        <w:suppressAutoHyphens/>
        <w:spacing w:after="0" w:line="240" w:lineRule="auto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827" w:rsidRDefault="00091827" w:rsidP="0009182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Прокурор района</w:t>
      </w:r>
    </w:p>
    <w:p w:rsidR="00091827" w:rsidRDefault="00091827" w:rsidP="0009182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827" w:rsidRDefault="00091827" w:rsidP="00091827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советник юстиции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В.В. Дмитренко </w:t>
      </w:r>
    </w:p>
    <w:p w:rsidR="00091827" w:rsidRDefault="00091827" w:rsidP="00091827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</w:p>
    <w:p w:rsidR="00091827" w:rsidRDefault="00091827" w:rsidP="00091827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</w:p>
    <w:p w:rsidR="00091827" w:rsidRDefault="00091827" w:rsidP="00091827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</w:p>
    <w:p w:rsidR="00091827" w:rsidRDefault="00091827" w:rsidP="00091827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</w:p>
    <w:p w:rsidR="00091827" w:rsidRDefault="00091827" w:rsidP="00091827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</w:p>
    <w:p w:rsidR="00091827" w:rsidRDefault="00091827" w:rsidP="00091827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</w:p>
    <w:p w:rsidR="00091827" w:rsidRDefault="00091827" w:rsidP="00091827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</w:p>
    <w:p w:rsidR="00091827" w:rsidRDefault="00091827" w:rsidP="00091827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</w:p>
    <w:p w:rsidR="00091827" w:rsidRDefault="00091827" w:rsidP="00091827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</w:p>
    <w:p w:rsidR="00091827" w:rsidRDefault="00091827" w:rsidP="00091827">
      <w:pPr>
        <w:suppressAutoHyphens/>
        <w:spacing w:after="0" w:line="240" w:lineRule="auto"/>
        <w:ind w:right="40"/>
        <w:jc w:val="both"/>
        <w:rPr>
          <w:rFonts w:ascii="Times New Roman" w:eastAsia="Times New Roman" w:hAnsi="Times New Roman"/>
          <w:lang w:eastAsia="ru-RU"/>
        </w:rPr>
      </w:pPr>
    </w:p>
    <w:p w:rsidR="00DB0370" w:rsidRPr="00091827" w:rsidRDefault="00DB0370" w:rsidP="006C739D">
      <w:pPr>
        <w:suppressAutoHyphens/>
        <w:spacing w:after="0" w:line="240" w:lineRule="auto"/>
        <w:ind w:right="40"/>
        <w:jc w:val="both"/>
      </w:pPr>
    </w:p>
    <w:sectPr w:rsidR="00DB0370" w:rsidRPr="00091827" w:rsidSect="00D6173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3E4" w:rsidRDefault="003F43E4">
      <w:pPr>
        <w:spacing w:after="0" w:line="240" w:lineRule="auto"/>
      </w:pPr>
      <w:r>
        <w:separator/>
      </w:r>
    </w:p>
  </w:endnote>
  <w:endnote w:type="continuationSeparator" w:id="0">
    <w:p w:rsidR="003F43E4" w:rsidRDefault="003F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3E4" w:rsidRDefault="003F43E4">
      <w:pPr>
        <w:spacing w:after="0" w:line="240" w:lineRule="auto"/>
      </w:pPr>
      <w:r>
        <w:separator/>
      </w:r>
    </w:p>
  </w:footnote>
  <w:footnote w:type="continuationSeparator" w:id="0">
    <w:p w:rsidR="003F43E4" w:rsidRDefault="003F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739" w:rsidRDefault="00DB037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11"/>
    <w:rsid w:val="00002F4C"/>
    <w:rsid w:val="0007133A"/>
    <w:rsid w:val="000802FE"/>
    <w:rsid w:val="00091827"/>
    <w:rsid w:val="001043FC"/>
    <w:rsid w:val="00111B7A"/>
    <w:rsid w:val="00146612"/>
    <w:rsid w:val="001826FD"/>
    <w:rsid w:val="00197FA2"/>
    <w:rsid w:val="001F1F7C"/>
    <w:rsid w:val="00262ED0"/>
    <w:rsid w:val="002E1A2C"/>
    <w:rsid w:val="00301EF8"/>
    <w:rsid w:val="00354E11"/>
    <w:rsid w:val="0037667E"/>
    <w:rsid w:val="003E3463"/>
    <w:rsid w:val="003F43E4"/>
    <w:rsid w:val="00464D13"/>
    <w:rsid w:val="00484C12"/>
    <w:rsid w:val="004B5C2A"/>
    <w:rsid w:val="004B6254"/>
    <w:rsid w:val="00585FB8"/>
    <w:rsid w:val="005A4E8F"/>
    <w:rsid w:val="00643755"/>
    <w:rsid w:val="006458D7"/>
    <w:rsid w:val="006A44AA"/>
    <w:rsid w:val="006C739D"/>
    <w:rsid w:val="00800385"/>
    <w:rsid w:val="00807F43"/>
    <w:rsid w:val="00884D12"/>
    <w:rsid w:val="008A53C0"/>
    <w:rsid w:val="008D7089"/>
    <w:rsid w:val="009229BF"/>
    <w:rsid w:val="00950F86"/>
    <w:rsid w:val="00951521"/>
    <w:rsid w:val="00955F18"/>
    <w:rsid w:val="00965060"/>
    <w:rsid w:val="00976552"/>
    <w:rsid w:val="009C0E51"/>
    <w:rsid w:val="009C64C4"/>
    <w:rsid w:val="00A00315"/>
    <w:rsid w:val="00A20C7F"/>
    <w:rsid w:val="00A50828"/>
    <w:rsid w:val="00A94178"/>
    <w:rsid w:val="00B40861"/>
    <w:rsid w:val="00B5417C"/>
    <w:rsid w:val="00BA711F"/>
    <w:rsid w:val="00BC23CA"/>
    <w:rsid w:val="00CF48E0"/>
    <w:rsid w:val="00CF532C"/>
    <w:rsid w:val="00D34CA4"/>
    <w:rsid w:val="00DA35F0"/>
    <w:rsid w:val="00DB0370"/>
    <w:rsid w:val="00E640E9"/>
    <w:rsid w:val="00ED3364"/>
    <w:rsid w:val="00EF6E84"/>
    <w:rsid w:val="00F056E1"/>
    <w:rsid w:val="00F2084C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25F5"/>
  <w15:chartTrackingRefBased/>
  <w15:docId w15:val="{0E423F57-D931-4215-BA8B-8FFCFAC0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E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54E1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54E11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54E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4E11"/>
    <w:rPr>
      <w:rFonts w:ascii="Calibri" w:eastAsia="Calibri" w:hAnsi="Calibri" w:cs="Times New Roman"/>
    </w:rPr>
  </w:style>
  <w:style w:type="paragraph" w:customStyle="1" w:styleId="msoclassa5">
    <w:name w:val="msoclassa5"/>
    <w:basedOn w:val="a"/>
    <w:rsid w:val="00354E11"/>
    <w:pPr>
      <w:suppressAutoHyphens/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ru-RU"/>
    </w:rPr>
  </w:style>
  <w:style w:type="paragraph" w:styleId="a6">
    <w:name w:val="Body Text Indent"/>
    <w:basedOn w:val="a"/>
    <w:link w:val="a7"/>
    <w:rsid w:val="00354E1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54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54E1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54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A9417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8">
    <w:name w:val="page number"/>
    <w:basedOn w:val="a0"/>
    <w:rsid w:val="00DA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Галина Германовна</dc:creator>
  <cp:keywords/>
  <dc:description/>
  <cp:lastModifiedBy>Геворкян Элина Нерсесовна</cp:lastModifiedBy>
  <cp:revision>3</cp:revision>
  <cp:lastPrinted>2022-01-25T15:29:00Z</cp:lastPrinted>
  <dcterms:created xsi:type="dcterms:W3CDTF">2022-01-25T15:31:00Z</dcterms:created>
  <dcterms:modified xsi:type="dcterms:W3CDTF">2022-02-28T06:46:00Z</dcterms:modified>
</cp:coreProperties>
</file>