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90" w:rsidRPr="00AB4218" w:rsidRDefault="00644E90" w:rsidP="00AB4218">
      <w:pPr>
        <w:suppressAutoHyphens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D8D" w:rsidRPr="00AB4218" w:rsidRDefault="00B512E0" w:rsidP="00AB42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Ленинским районным судом Санкт-Петербурга</w:t>
      </w:r>
      <w:r w:rsidR="006E0951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D8D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6F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0951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5D8D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4425AF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C249D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6F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 приговор</w:t>
      </w:r>
      <w:r w:rsidR="00FA4853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853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605D8D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4A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Елагина</w:t>
      </w:r>
      <w:bookmarkStart w:id="0" w:name="_GoBack"/>
      <w:bookmarkEnd w:id="0"/>
      <w:r w:rsidR="00605D8D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242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605D8D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FED">
        <w:rPr>
          <w:rFonts w:ascii="Times New Roman" w:eastAsia="Times New Roman" w:hAnsi="Times New Roman" w:cs="Times New Roman"/>
          <w:sz w:val="28"/>
          <w:szCs w:val="28"/>
          <w:lang w:eastAsia="ru-RU"/>
        </w:rPr>
        <w:t>п. «</w:t>
      </w:r>
      <w:proofErr w:type="spellStart"/>
      <w:r w:rsidR="004C6F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="004C6FED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spellEnd"/>
      <w:proofErr w:type="gramEnd"/>
      <w:r w:rsidR="004C6FED">
        <w:rPr>
          <w:rFonts w:ascii="Times New Roman" w:eastAsia="Times New Roman" w:hAnsi="Times New Roman" w:cs="Times New Roman"/>
          <w:sz w:val="28"/>
          <w:szCs w:val="28"/>
          <w:lang w:eastAsia="ru-RU"/>
        </w:rPr>
        <w:t>» ч.</w:t>
      </w:r>
      <w:r w:rsidR="00F247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3B6C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242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783B6C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</w:t>
      </w:r>
      <w:r w:rsidR="00AA47B3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7D1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="007F4A61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242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 (</w:t>
      </w:r>
      <w:r w:rsidR="004C6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кражи, то есть тайного хищения чужого имущества с незаконным проникновением значительного ущерба гражданину</w:t>
      </w:r>
      <w:r w:rsid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05D8D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D8D" w:rsidRPr="00AB4218" w:rsidRDefault="00783B6C" w:rsidP="00AB42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218">
        <w:rPr>
          <w:rFonts w:ascii="Times New Roman" w:hAnsi="Times New Roman" w:cs="Times New Roman"/>
          <w:sz w:val="28"/>
          <w:szCs w:val="28"/>
        </w:rPr>
        <w:t>Судом установлено, что</w:t>
      </w:r>
      <w:r w:rsidR="004C6FED">
        <w:rPr>
          <w:rFonts w:ascii="Times New Roman" w:hAnsi="Times New Roman" w:cs="Times New Roman"/>
          <w:sz w:val="28"/>
          <w:szCs w:val="28"/>
        </w:rPr>
        <w:t xml:space="preserve"> Елагин</w:t>
      </w:r>
      <w:r w:rsidR="00605D8D" w:rsidRPr="00AB4218">
        <w:rPr>
          <w:rFonts w:ascii="Times New Roman" w:hAnsi="Times New Roman" w:cs="Times New Roman"/>
          <w:sz w:val="28"/>
          <w:szCs w:val="28"/>
        </w:rPr>
        <w:t xml:space="preserve"> </w:t>
      </w:r>
      <w:r w:rsidR="004C6FED">
        <w:rPr>
          <w:rFonts w:ascii="Times New Roman" w:hAnsi="Times New Roman" w:cs="Times New Roman"/>
          <w:sz w:val="28"/>
          <w:szCs w:val="28"/>
        </w:rPr>
        <w:t>28.02.2021 в период с 01 часа 05 минут до 01 часа 40 минут незаконно проник в помещение склада, расположенного по адресу: Санкт-Петербург, ул. Степана Разина, д. 9, литер А откуда тайно похитил их морозильного контейнера мясные изделия, принадлежащее ООО «МПК «Ручьи» на общую сумму более 166 тыс. рублей, а также похитил имущество, принадлежащее потерпевшему Беляеву на общую сумму более</w:t>
      </w:r>
      <w:r w:rsidR="001C0949">
        <w:rPr>
          <w:rFonts w:ascii="Times New Roman" w:hAnsi="Times New Roman" w:cs="Times New Roman"/>
          <w:sz w:val="28"/>
          <w:szCs w:val="28"/>
        </w:rPr>
        <w:t xml:space="preserve"> 87 тыс. рублей, после чего скрылся с места преступления и распорядился похищенным по своему усмотрению.</w:t>
      </w:r>
    </w:p>
    <w:p w:rsidR="0013359A" w:rsidRPr="00AB4218" w:rsidRDefault="00AC20B9" w:rsidP="00AB4218">
      <w:pPr>
        <w:suppressAutoHyphens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позиции государственного обвинения</w:t>
      </w:r>
      <w:r w:rsidR="00FA4853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настоящему уголовному делу</w:t>
      </w:r>
      <w:r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2545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Елагин </w:t>
      </w:r>
      <w:r w:rsidR="00FA4853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r w:rsidR="006E0951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</w:t>
      </w:r>
      <w:r w:rsidR="00E87411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</w:t>
      </w:r>
      <w:r w:rsidR="00A07054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</w:t>
      </w:r>
      <w:r w:rsidR="00E87411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преступления, </w:t>
      </w:r>
      <w:r w:rsidR="006E0951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FA4853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назначено наказание</w:t>
      </w:r>
      <w:r w:rsidR="00A07054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</w:t>
      </w:r>
      <w:r w:rsidR="004C6F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5E41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  <w:r w:rsidR="006E0951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лишения свободы </w:t>
      </w:r>
      <w:r w:rsidR="004C6F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исправительной колонии общего режима с дополнительным наказанием в виде лишения права на управление транспортными средствами на срок 6 месяцев 14 дней.</w:t>
      </w:r>
    </w:p>
    <w:p w:rsidR="00B512E0" w:rsidRDefault="00B512E0" w:rsidP="0013359A">
      <w:pPr>
        <w:suppressAutoHyphens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E0" w:rsidRPr="00B512E0" w:rsidRDefault="006E0951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12E0" w:rsidRPr="00B51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2E0" w:rsidRPr="00B51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B512E0" w:rsidRPr="00B512E0" w:rsidRDefault="00B512E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E0" w:rsidRDefault="006E0951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B512E0" w:rsidRPr="00B51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В.В. Дмитренко</w:t>
      </w:r>
      <w:r w:rsidR="00B512E0" w:rsidRPr="00B5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218" w:rsidRPr="006E0951" w:rsidRDefault="00AB4218" w:rsidP="0013359A">
      <w:pPr>
        <w:suppressAutoHyphens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B4218" w:rsidRPr="006E0951" w:rsidSect="00644E90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0F"/>
    <w:rsid w:val="00050517"/>
    <w:rsid w:val="0006679F"/>
    <w:rsid w:val="000962DF"/>
    <w:rsid w:val="000C0A66"/>
    <w:rsid w:val="000C71CE"/>
    <w:rsid w:val="001216C5"/>
    <w:rsid w:val="00126125"/>
    <w:rsid w:val="0013359A"/>
    <w:rsid w:val="001C0949"/>
    <w:rsid w:val="002401EB"/>
    <w:rsid w:val="0026701C"/>
    <w:rsid w:val="00280433"/>
    <w:rsid w:val="002A4374"/>
    <w:rsid w:val="002A59C5"/>
    <w:rsid w:val="003478EF"/>
    <w:rsid w:val="003B7120"/>
    <w:rsid w:val="004022E2"/>
    <w:rsid w:val="004425AF"/>
    <w:rsid w:val="00454EC2"/>
    <w:rsid w:val="004C6FED"/>
    <w:rsid w:val="004D275D"/>
    <w:rsid w:val="004E42B0"/>
    <w:rsid w:val="00512B5D"/>
    <w:rsid w:val="005552F9"/>
    <w:rsid w:val="005E310F"/>
    <w:rsid w:val="00605D8D"/>
    <w:rsid w:val="00644E90"/>
    <w:rsid w:val="00647315"/>
    <w:rsid w:val="006E0951"/>
    <w:rsid w:val="006F3529"/>
    <w:rsid w:val="007414EB"/>
    <w:rsid w:val="00783B6C"/>
    <w:rsid w:val="007F4A61"/>
    <w:rsid w:val="008449D7"/>
    <w:rsid w:val="008E7242"/>
    <w:rsid w:val="00A03724"/>
    <w:rsid w:val="00A07054"/>
    <w:rsid w:val="00A31D22"/>
    <w:rsid w:val="00A96D6C"/>
    <w:rsid w:val="00AA47B3"/>
    <w:rsid w:val="00AB4218"/>
    <w:rsid w:val="00AC20B9"/>
    <w:rsid w:val="00AD2545"/>
    <w:rsid w:val="00B512E0"/>
    <w:rsid w:val="00B66015"/>
    <w:rsid w:val="00BA238E"/>
    <w:rsid w:val="00BB3792"/>
    <w:rsid w:val="00BE5794"/>
    <w:rsid w:val="00C634A7"/>
    <w:rsid w:val="00C95E41"/>
    <w:rsid w:val="00CC523B"/>
    <w:rsid w:val="00CC603A"/>
    <w:rsid w:val="00D92962"/>
    <w:rsid w:val="00D92A45"/>
    <w:rsid w:val="00DC249D"/>
    <w:rsid w:val="00E84BB4"/>
    <w:rsid w:val="00E87411"/>
    <w:rsid w:val="00EF4E19"/>
    <w:rsid w:val="00F247D1"/>
    <w:rsid w:val="00F6351E"/>
    <w:rsid w:val="00FA4853"/>
    <w:rsid w:val="00FD65EE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Архангельская Дарья Г.</dc:creator>
  <cp:lastModifiedBy>Мамедова Алевтина А.</cp:lastModifiedBy>
  <cp:revision>4</cp:revision>
  <cp:lastPrinted>2022-02-28T16:15:00Z</cp:lastPrinted>
  <dcterms:created xsi:type="dcterms:W3CDTF">2022-03-01T12:14:00Z</dcterms:created>
  <dcterms:modified xsi:type="dcterms:W3CDTF">2022-03-02T05:52:00Z</dcterms:modified>
</cp:coreProperties>
</file>